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20" w:rsidRDefault="006F6CF4" w:rsidP="00B64A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CF4">
        <w:rPr>
          <w:rFonts w:ascii="Times New Roman" w:hAnsi="Times New Roman" w:cs="Times New Roman"/>
          <w:b/>
          <w:sz w:val="24"/>
          <w:szCs w:val="24"/>
        </w:rPr>
        <w:t>Індивідуальний план роботи під час карантину</w:t>
      </w:r>
    </w:p>
    <w:p w:rsidR="001B2DAC" w:rsidRDefault="006F6CF4" w:rsidP="00B64A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 16.03 до </w:t>
      </w:r>
      <w:r w:rsidR="00B64A20">
        <w:rPr>
          <w:rFonts w:ascii="Times New Roman" w:hAnsi="Times New Roman" w:cs="Times New Roman"/>
          <w:b/>
          <w:sz w:val="24"/>
          <w:szCs w:val="24"/>
        </w:rPr>
        <w:t>24.04</w:t>
      </w:r>
    </w:p>
    <w:p w:rsidR="00B64A20" w:rsidRDefault="00B64A20" w:rsidP="00B64A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вчителя фізичної культури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Комзюка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Василя Петровича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79"/>
        <w:gridCol w:w="1473"/>
        <w:gridCol w:w="690"/>
        <w:gridCol w:w="7389"/>
      </w:tblGrid>
      <w:tr w:rsidR="00571B70" w:rsidRPr="00DD06FA" w:rsidTr="001515A1">
        <w:trPr>
          <w:trHeight w:val="144"/>
        </w:trPr>
        <w:tc>
          <w:tcPr>
            <w:tcW w:w="239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uk-UA"/>
              </w:rPr>
              <w:t>з/п</w:t>
            </w:r>
          </w:p>
        </w:tc>
        <w:tc>
          <w:tcPr>
            <w:tcW w:w="734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uk-UA"/>
              </w:rPr>
              <w:t>Педагогічне навантаження</w:t>
            </w:r>
          </w:p>
        </w:tc>
        <w:tc>
          <w:tcPr>
            <w:tcW w:w="344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uk-UA"/>
              </w:rPr>
              <w:t>Дата</w:t>
            </w: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b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uk-UA"/>
              </w:rPr>
              <w:t>Зміст організаційно-педагогічних заходів</w:t>
            </w:r>
          </w:p>
        </w:tc>
      </w:tr>
      <w:tr w:rsidR="00072176" w:rsidRPr="00DD06FA" w:rsidTr="001515A1">
        <w:trPr>
          <w:trHeight w:val="144"/>
        </w:trPr>
        <w:tc>
          <w:tcPr>
            <w:tcW w:w="239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</w:t>
            </w:r>
          </w:p>
        </w:tc>
        <w:tc>
          <w:tcPr>
            <w:tcW w:w="73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13.03</w:t>
            </w:r>
          </w:p>
        </w:tc>
        <w:tc>
          <w:tcPr>
            <w:tcW w:w="3683" w:type="pct"/>
          </w:tcPr>
          <w:p w:rsidR="00072176" w:rsidRPr="00DD06FA" w:rsidRDefault="00072176" w:rsidP="0007217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 </w:t>
            </w:r>
          </w:p>
          <w:p w:rsidR="00072176" w:rsidRPr="00DD06FA" w:rsidRDefault="00072176" w:rsidP="0007217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072176" w:rsidRPr="00DD06FA" w:rsidTr="001515A1">
        <w:trPr>
          <w:trHeight w:val="144"/>
        </w:trPr>
        <w:tc>
          <w:tcPr>
            <w:tcW w:w="239" w:type="pct"/>
          </w:tcPr>
          <w:p w:rsidR="00072176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</w:t>
            </w:r>
          </w:p>
        </w:tc>
        <w:tc>
          <w:tcPr>
            <w:tcW w:w="73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16.00</w:t>
            </w:r>
          </w:p>
        </w:tc>
        <w:tc>
          <w:tcPr>
            <w:tcW w:w="3683" w:type="pct"/>
          </w:tcPr>
          <w:p w:rsidR="00072176" w:rsidRPr="00DD06FA" w:rsidRDefault="00072176" w:rsidP="00072176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 </w:t>
            </w:r>
          </w:p>
          <w:p w:rsidR="00072176" w:rsidRPr="00DD06FA" w:rsidRDefault="00072176" w:rsidP="0007217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072176" w:rsidRPr="00DD06FA" w:rsidTr="001515A1">
        <w:trPr>
          <w:trHeight w:val="144"/>
        </w:trPr>
        <w:tc>
          <w:tcPr>
            <w:tcW w:w="239" w:type="pct"/>
          </w:tcPr>
          <w:p w:rsidR="00072176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3.</w:t>
            </w:r>
          </w:p>
        </w:tc>
        <w:tc>
          <w:tcPr>
            <w:tcW w:w="73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</w:tcPr>
          <w:p w:rsidR="00072176" w:rsidRPr="00DD06FA" w:rsidRDefault="00072176" w:rsidP="00DD06F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17.00</w:t>
            </w:r>
          </w:p>
        </w:tc>
        <w:tc>
          <w:tcPr>
            <w:tcW w:w="3683" w:type="pct"/>
          </w:tcPr>
          <w:p w:rsidR="00072176" w:rsidRPr="00072176" w:rsidRDefault="00072176" w:rsidP="0007217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Розробка та розсилка домашніх завдань для учнів 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5-9 </w:t>
            </w:r>
            <w:proofErr w:type="spellStart"/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класів</w:t>
            </w:r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з</w:t>
            </w:r>
            <w:proofErr w:type="spellEnd"/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фізичної </w:t>
            </w:r>
          </w:p>
          <w:p w:rsidR="00072176" w:rsidRPr="00DD06FA" w:rsidRDefault="00072176" w:rsidP="0007217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додаток </w:t>
            </w:r>
            <w:proofErr w:type="spellStart"/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Viber</w:t>
            </w:r>
            <w:proofErr w:type="spellEnd"/>
            <w:r w:rsidRPr="000721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</w:tr>
      <w:tr w:rsidR="00571B70" w:rsidRPr="00DD06FA" w:rsidTr="001515A1">
        <w:trPr>
          <w:trHeight w:val="769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18.03</w:t>
            </w: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 Опрацювання методичних рекомендацій щодо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ущільнення навчального матеріалу.</w:t>
            </w:r>
          </w:p>
        </w:tc>
      </w:tr>
      <w:tr w:rsidR="00571B70" w:rsidRPr="00DD06FA" w:rsidTr="001515A1">
        <w:trPr>
          <w:trHeight w:val="572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Впорядкування матері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алів самоосвіти на </w:t>
            </w:r>
          </w:p>
        </w:tc>
      </w:tr>
      <w:tr w:rsidR="00571B70" w:rsidRPr="00DD06FA" w:rsidTr="001515A1">
        <w:trPr>
          <w:trHeight w:val="549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072176" w:rsidP="00571B70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 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 </w:t>
            </w:r>
          </w:p>
          <w:p w:rsidR="00DD06FA" w:rsidRPr="00DD06FA" w:rsidRDefault="00571B70" w:rsidP="00571B70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1124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5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19.03</w:t>
            </w: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1. Розробка та розсилка домашніх завдань для учнів 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5-9 класів 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з фізичної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275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Опрацювання фахової літератури.</w:t>
            </w:r>
          </w:p>
        </w:tc>
      </w:tr>
      <w:tr w:rsidR="00571B70" w:rsidRPr="00DD06FA" w:rsidTr="001515A1">
        <w:trPr>
          <w:trHeight w:val="872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8121CA" w:rsidRPr="00DD06FA" w:rsidRDefault="00571B70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3.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Робота з шкільною документацією.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821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20.03</w:t>
            </w: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 Розробки уроків з фізичної культури з використанням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інноваційних технологій.</w:t>
            </w:r>
          </w:p>
        </w:tc>
      </w:tr>
      <w:tr w:rsidR="00571B70" w:rsidRPr="00DD06FA" w:rsidTr="001515A1">
        <w:trPr>
          <w:trHeight w:val="67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2. </w:t>
            </w:r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Складання плану роботи на період весняних канікул</w:t>
            </w:r>
          </w:p>
        </w:tc>
      </w:tr>
      <w:tr w:rsidR="00571B70" w:rsidRPr="00DD06FA" w:rsidTr="001515A1">
        <w:trPr>
          <w:trHeight w:val="559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8121CA" w:rsidRPr="0000145F" w:rsidRDefault="009105BE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 xml:space="preserve">3.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. Опрацювання додаткової </w:t>
            </w:r>
            <w:proofErr w:type="spellStart"/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науковопопулярної</w:t>
            </w:r>
            <w:proofErr w:type="spellEnd"/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літератури для підвищення</w:t>
            </w:r>
          </w:p>
          <w:p w:rsidR="00DD06FA" w:rsidRPr="00DD06FA" w:rsidRDefault="008121CA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теоретичного та наукового рівня</w:t>
            </w:r>
          </w:p>
        </w:tc>
      </w:tr>
      <w:tr w:rsidR="00571B70" w:rsidRPr="00DD06FA" w:rsidTr="001515A1">
        <w:trPr>
          <w:trHeight w:val="293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4. Розробка та розсилка домашніх завдань для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учн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ів 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5-9 класів</w:t>
            </w:r>
          </w:p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з фізичної культури через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932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7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23.03</w:t>
            </w:r>
          </w:p>
        </w:tc>
        <w:tc>
          <w:tcPr>
            <w:tcW w:w="3683" w:type="pct"/>
            <w:hideMark/>
          </w:tcPr>
          <w:p w:rsidR="008121CA" w:rsidRPr="0000145F" w:rsidRDefault="008121CA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Перегляд інформаційно-методичної</w:t>
            </w:r>
          </w:p>
          <w:p w:rsidR="008121CA" w:rsidRPr="0000145F" w:rsidRDefault="008121CA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 «Сучасні підходи успішного</w:t>
            </w:r>
          </w:p>
          <w:p w:rsidR="00DD06FA" w:rsidRPr="00DD06FA" w:rsidRDefault="008121CA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розвитку творчих здібностей школярів»</w:t>
            </w:r>
          </w:p>
        </w:tc>
      </w:tr>
      <w:tr w:rsidR="00571B70" w:rsidRPr="00DD06FA" w:rsidTr="001515A1">
        <w:trPr>
          <w:trHeight w:val="854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Розробка та упорядкування домашніх завдань, тестів для</w:t>
            </w:r>
          </w:p>
          <w:p w:rsidR="008121CA" w:rsidRPr="00DD06FA" w:rsidRDefault="00571B70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 учнів 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803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8121CA" w:rsidRPr="0000145F" w:rsidRDefault="00571B70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3.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. Опрацювання додаткової </w:t>
            </w:r>
            <w:proofErr w:type="spellStart"/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науковопопулярної</w:t>
            </w:r>
            <w:proofErr w:type="spellEnd"/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літератури для підвищення</w:t>
            </w:r>
          </w:p>
          <w:p w:rsidR="00DD06FA" w:rsidRPr="00DD06FA" w:rsidRDefault="008121CA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теоретичного та наукового рівня</w:t>
            </w:r>
            <w:r w:rsidRPr="00DD06F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 xml:space="preserve"> </w:t>
            </w:r>
          </w:p>
        </w:tc>
      </w:tr>
      <w:tr w:rsidR="00571B70" w:rsidRPr="00DD06FA" w:rsidTr="001515A1">
        <w:trPr>
          <w:trHeight w:val="44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</w:tr>
      <w:tr w:rsidR="00571B70" w:rsidRPr="00DD06FA" w:rsidTr="001515A1">
        <w:trPr>
          <w:trHeight w:val="612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8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24.03</w:t>
            </w:r>
          </w:p>
        </w:tc>
        <w:tc>
          <w:tcPr>
            <w:tcW w:w="3683" w:type="pct"/>
            <w:hideMark/>
          </w:tcPr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Підбір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аудіо-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, та відеоматеріалів до</w:t>
            </w:r>
          </w:p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уроків.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111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 Розробки уроків з фізичної культури з використанням інноваційних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технологій та публікація на освітніх порталах.</w:t>
            </w:r>
          </w:p>
        </w:tc>
      </w:tr>
      <w:tr w:rsidR="00571B70" w:rsidRPr="00DD06FA" w:rsidTr="001515A1">
        <w:trPr>
          <w:trHeight w:val="583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8121CA" w:rsidRPr="0000145F" w:rsidRDefault="008121CA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>3.</w:t>
            </w: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Перегляд інформаційно-методичної</w:t>
            </w:r>
          </w:p>
          <w:p w:rsidR="008121CA" w:rsidRPr="0000145F" w:rsidRDefault="008121CA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 «Сучасні підходи успішного</w:t>
            </w:r>
          </w:p>
          <w:p w:rsidR="00DD06FA" w:rsidRPr="00DD06FA" w:rsidRDefault="008121CA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розвитку творчих здібностей школярів»</w:t>
            </w:r>
          </w:p>
        </w:tc>
      </w:tr>
      <w:tr w:rsidR="00571B70" w:rsidRPr="00DD06FA" w:rsidTr="001515A1">
        <w:trPr>
          <w:trHeight w:val="425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9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25.03</w:t>
            </w: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1. </w:t>
            </w:r>
            <w:r w:rsidR="001515A1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Впорядкування матері</w:t>
            </w:r>
            <w:r w:rsidR="001515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алів самоосвіти</w:t>
            </w:r>
          </w:p>
        </w:tc>
      </w:tr>
      <w:tr w:rsidR="00571B70" w:rsidRPr="00DD06FA" w:rsidTr="001515A1">
        <w:trPr>
          <w:trHeight w:val="579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2. </w:t>
            </w:r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2. Систематизація матеріалів.</w:t>
            </w:r>
            <w:bookmarkStart w:id="0" w:name="_GoBack"/>
            <w:bookmarkEnd w:id="0"/>
          </w:p>
        </w:tc>
      </w:tr>
      <w:tr w:rsidR="00571B70" w:rsidRPr="00DD06FA" w:rsidTr="001515A1">
        <w:trPr>
          <w:trHeight w:val="764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3. Опрацювання фахової літератури та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онлайн-джерел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щодо підготовки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конспектів уроків та публікація їх на освітніх порталах.</w:t>
            </w:r>
          </w:p>
        </w:tc>
      </w:tr>
      <w:tr w:rsidR="00571B70" w:rsidRPr="00DD06FA" w:rsidTr="001515A1">
        <w:trPr>
          <w:trHeight w:val="451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10</w:t>
            </w:r>
            <w:r w:rsidR="00571B70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26.03</w:t>
            </w:r>
          </w:p>
        </w:tc>
        <w:tc>
          <w:tcPr>
            <w:tcW w:w="3683" w:type="pct"/>
            <w:hideMark/>
          </w:tcPr>
          <w:p w:rsidR="001515A1" w:rsidRPr="0000145F" w:rsidRDefault="00571B70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1. </w:t>
            </w:r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Підбір </w:t>
            </w:r>
            <w:proofErr w:type="spellStart"/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аудіо-</w:t>
            </w:r>
            <w:proofErr w:type="spellEnd"/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, та відеоматеріалів до</w:t>
            </w:r>
          </w:p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уроків.</w:t>
            </w:r>
          </w:p>
          <w:p w:rsidR="00DD06FA" w:rsidRPr="00DD06FA" w:rsidRDefault="00DD06FA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742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Опрацювання матеріалів для написання статті з фахового предмету.</w:t>
            </w:r>
          </w:p>
        </w:tc>
      </w:tr>
      <w:tr w:rsidR="00571B70" w:rsidRPr="00DD06FA" w:rsidTr="001515A1">
        <w:trPr>
          <w:trHeight w:val="515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3. Підготовка конспектів уроків з фізичної культури</w:t>
            </w:r>
          </w:p>
        </w:tc>
      </w:tr>
      <w:tr w:rsidR="00571B70" w:rsidRPr="00DD06FA" w:rsidTr="001515A1">
        <w:trPr>
          <w:trHeight w:val="665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4. </w:t>
            </w:r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5A1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Впорядкування матері</w:t>
            </w:r>
            <w:r w:rsidR="001515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алів самоосвіти</w:t>
            </w:r>
          </w:p>
        </w:tc>
      </w:tr>
      <w:tr w:rsidR="00571B70" w:rsidRPr="00DD06FA" w:rsidTr="001515A1">
        <w:trPr>
          <w:trHeight w:val="394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11.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27.03</w:t>
            </w:r>
          </w:p>
        </w:tc>
        <w:tc>
          <w:tcPr>
            <w:tcW w:w="3683" w:type="pct"/>
            <w:hideMark/>
          </w:tcPr>
          <w:p w:rsidR="00DD06FA" w:rsidRPr="00DD06FA" w:rsidRDefault="00571B70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1.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Робота з шкільною документацією.</w:t>
            </w:r>
          </w:p>
        </w:tc>
      </w:tr>
      <w:tr w:rsidR="00571B70" w:rsidRPr="00DD06FA" w:rsidTr="001515A1">
        <w:trPr>
          <w:trHeight w:val="1083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8121CA" w:rsidRPr="0000145F" w:rsidRDefault="00571B70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2.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Перегляд інформаційно-методичної</w:t>
            </w:r>
          </w:p>
          <w:p w:rsidR="008121CA" w:rsidRPr="0000145F" w:rsidRDefault="008121CA" w:rsidP="0081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 «Сучасні підходи успішного</w:t>
            </w:r>
          </w:p>
          <w:p w:rsidR="008121CA" w:rsidRPr="00DD06FA" w:rsidRDefault="008121CA" w:rsidP="008121C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розвитку творчих здібностей школярів»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1515A1" w:rsidRPr="00DD06FA" w:rsidTr="001515A1">
        <w:trPr>
          <w:trHeight w:val="684"/>
        </w:trPr>
        <w:tc>
          <w:tcPr>
            <w:tcW w:w="239" w:type="pct"/>
            <w:vMerge/>
            <w:hideMark/>
          </w:tcPr>
          <w:p w:rsidR="001515A1" w:rsidRPr="00DD06FA" w:rsidRDefault="001515A1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1515A1" w:rsidRPr="00DD06FA" w:rsidRDefault="001515A1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1515A1" w:rsidRPr="00DD06FA" w:rsidRDefault="001515A1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1515A1" w:rsidRPr="00DD06FA" w:rsidRDefault="001515A1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</w:t>
            </w:r>
          </w:p>
          <w:p w:rsidR="00DD06FA" w:rsidRPr="00DD06FA" w:rsidRDefault="001515A1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. Опрацювання фахової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онлайн-літератури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.</w:t>
            </w:r>
          </w:p>
        </w:tc>
      </w:tr>
      <w:tr w:rsidR="00571B70" w:rsidRPr="00DD06FA" w:rsidTr="001515A1">
        <w:trPr>
          <w:trHeight w:val="1024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12.</w:t>
            </w:r>
          </w:p>
        </w:tc>
        <w:tc>
          <w:tcPr>
            <w:tcW w:w="734" w:type="pct"/>
            <w:vMerge w:val="restar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30.03</w:t>
            </w: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 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культури 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60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1515A1" w:rsidRPr="0000145F" w:rsidRDefault="00571B70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2. </w:t>
            </w:r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Підбір </w:t>
            </w:r>
            <w:proofErr w:type="spellStart"/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аудіо-</w:t>
            </w:r>
            <w:proofErr w:type="spellEnd"/>
            <w:r w:rsidR="001515A1" w:rsidRPr="0000145F">
              <w:rPr>
                <w:rFonts w:ascii="Times New Roman" w:hAnsi="Times New Roman" w:cs="Times New Roman"/>
                <w:sz w:val="24"/>
                <w:szCs w:val="24"/>
              </w:rPr>
              <w:t>, та відеоматеріалів до</w:t>
            </w:r>
          </w:p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уроків.</w:t>
            </w:r>
          </w:p>
          <w:p w:rsidR="009105BE" w:rsidRPr="00DD06FA" w:rsidRDefault="009105BE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344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3.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Опрацюв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ання  нового Закону «Про повну загальну середню освіту».</w:t>
            </w:r>
          </w:p>
        </w:tc>
      </w:tr>
      <w:tr w:rsidR="00571B70" w:rsidRPr="00DD06FA" w:rsidTr="001515A1">
        <w:trPr>
          <w:trHeight w:val="1148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13.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31.03</w:t>
            </w: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 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 культури 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1044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2.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Онлайн-ко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нсультація</w:t>
            </w:r>
            <w:proofErr w:type="spellEnd"/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учнями 6-х </w:t>
            </w: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класів щодо виконання </w:t>
            </w:r>
          </w:p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творчого завдання з фізичної культури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(Створення презентації на тему «Футбол»)</w:t>
            </w:r>
          </w:p>
        </w:tc>
      </w:tr>
      <w:tr w:rsidR="00571B70" w:rsidRPr="00DD06FA" w:rsidTr="001515A1">
        <w:trPr>
          <w:trHeight w:val="835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9105BE" w:rsidRPr="00DD06FA" w:rsidRDefault="00571B70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3. </w:t>
            </w:r>
            <w:r w:rsidR="008121CA" w:rsidRPr="0000145F">
              <w:rPr>
                <w:rFonts w:ascii="Times New Roman" w:hAnsi="Times New Roman" w:cs="Times New Roman"/>
                <w:sz w:val="24"/>
                <w:szCs w:val="24"/>
              </w:rPr>
              <w:t>Робота з шкільною документацією.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222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</w:tcPr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Підбір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аудіо-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, та відеоматеріалів до</w:t>
            </w:r>
          </w:p>
          <w:p w:rsidR="001515A1" w:rsidRPr="0000145F" w:rsidRDefault="001515A1" w:rsidP="0015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уроків.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823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lastRenderedPageBreak/>
              <w:t>14.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01.04</w:t>
            </w:r>
          </w:p>
        </w:tc>
        <w:tc>
          <w:tcPr>
            <w:tcW w:w="3683" w:type="pct"/>
          </w:tcPr>
          <w:p w:rsidR="00DD06FA" w:rsidRPr="00DD06FA" w:rsidRDefault="008121C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>1.</w:t>
            </w:r>
            <w:r w:rsidRPr="008121C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 xml:space="preserve">Розробка та розсилка домашніх завдань для учнів 5-9 класів з фізичної культури через мобільний </w:t>
            </w:r>
            <w:proofErr w:type="spellStart"/>
            <w:r w:rsidRPr="008121C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>додат</w:t>
            </w:r>
            <w:proofErr w:type="spellEnd"/>
            <w:r w:rsidRPr="008121C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834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 Онлайн-консультація з учнями 6-х та 7-х класів щодо виконання </w:t>
            </w:r>
          </w:p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творчого завдання з фізичної культури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 (Створення презентації на тему «Футбол»)</w:t>
            </w:r>
          </w:p>
        </w:tc>
      </w:tr>
      <w:tr w:rsidR="00571B70" w:rsidRPr="00DD06FA" w:rsidTr="001515A1">
        <w:trPr>
          <w:trHeight w:val="565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3. Корекція календарно-тематичного планування.</w:t>
            </w:r>
          </w:p>
        </w:tc>
      </w:tr>
      <w:tr w:rsidR="00571B70" w:rsidRPr="00DD06FA" w:rsidTr="001515A1">
        <w:trPr>
          <w:trHeight w:val="991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15.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02.04</w:t>
            </w:r>
          </w:p>
        </w:tc>
        <w:tc>
          <w:tcPr>
            <w:tcW w:w="3683" w:type="pct"/>
            <w:hideMark/>
          </w:tcPr>
          <w:p w:rsidR="009105BE" w:rsidRPr="00DD06FA" w:rsidRDefault="00571B70" w:rsidP="009105BE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</w:t>
            </w:r>
            <w:r w:rsidR="008121CA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</w:t>
            </w:r>
            <w:r w:rsidR="008121CA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Розробка та розсилка домашніх завдань для учнів</w:t>
            </w:r>
            <w:r w:rsidR="008121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5-9 класів</w:t>
            </w:r>
            <w:r w:rsidR="008121CA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з фізичної культури через мобільний </w:t>
            </w:r>
            <w:proofErr w:type="spellStart"/>
            <w:r w:rsidR="008121CA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="008121CA"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  <w:p w:rsidR="00DD06FA" w:rsidRPr="00DD06FA" w:rsidRDefault="00DD06FA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</w:tr>
      <w:tr w:rsidR="00571B70" w:rsidRPr="00DD06FA" w:rsidTr="001515A1">
        <w:trPr>
          <w:trHeight w:val="556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Корекція календарно-тематичного планування.</w:t>
            </w:r>
          </w:p>
        </w:tc>
      </w:tr>
      <w:tr w:rsidR="00571B70" w:rsidRPr="00DD06FA" w:rsidTr="001515A1">
        <w:trPr>
          <w:trHeight w:val="35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3. Перевірка презентацій створених учнями у хмарному середовищі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 за поданою тематикою.</w:t>
            </w:r>
          </w:p>
        </w:tc>
      </w:tr>
      <w:tr w:rsidR="00571B70" w:rsidRPr="00DD06FA" w:rsidTr="001515A1">
        <w:trPr>
          <w:trHeight w:val="581"/>
        </w:trPr>
        <w:tc>
          <w:tcPr>
            <w:tcW w:w="239" w:type="pct"/>
            <w:vMerge w:val="restart"/>
            <w:hideMark/>
          </w:tcPr>
          <w:p w:rsidR="00DD06FA" w:rsidRPr="00DD06FA" w:rsidRDefault="00072176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16.</w:t>
            </w:r>
          </w:p>
        </w:tc>
        <w:tc>
          <w:tcPr>
            <w:tcW w:w="73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09.00-14.00</w:t>
            </w:r>
          </w:p>
        </w:tc>
        <w:tc>
          <w:tcPr>
            <w:tcW w:w="344" w:type="pct"/>
            <w:vMerge w:val="restar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03.04</w:t>
            </w:r>
          </w:p>
        </w:tc>
        <w:tc>
          <w:tcPr>
            <w:tcW w:w="3683" w:type="pct"/>
            <w:hideMark/>
          </w:tcPr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1. Підготовка конспектів уроків з фізичної культури</w:t>
            </w:r>
          </w:p>
        </w:tc>
      </w:tr>
      <w:tr w:rsidR="00571B70" w:rsidRPr="00DD06FA" w:rsidTr="001515A1">
        <w:trPr>
          <w:trHeight w:val="1118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2. Розробка та розсилка домашніх завдань для учнів з фізичної культури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через мобільний </w:t>
            </w:r>
            <w:proofErr w:type="spellStart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додат</w:t>
            </w:r>
            <w:proofErr w:type="spellEnd"/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ок Viber.</w:t>
            </w:r>
          </w:p>
        </w:tc>
      </w:tr>
      <w:tr w:rsidR="00571B70" w:rsidRPr="00DD06FA" w:rsidTr="001515A1">
        <w:trPr>
          <w:trHeight w:val="357"/>
        </w:trPr>
        <w:tc>
          <w:tcPr>
            <w:tcW w:w="239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73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44" w:type="pct"/>
            <w:vMerge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</w:p>
        </w:tc>
        <w:tc>
          <w:tcPr>
            <w:tcW w:w="3683" w:type="pct"/>
            <w:hideMark/>
          </w:tcPr>
          <w:p w:rsidR="00571B70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3. Розробка матеріалів для роботи з обдарованими учнями на тему </w:t>
            </w:r>
          </w:p>
          <w:p w:rsidR="00DD06FA" w:rsidRPr="00DD06FA" w:rsidRDefault="00571B70" w:rsidP="00DD06FA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uk-UA"/>
              </w:rPr>
            </w:pPr>
            <w:r w:rsidRPr="00DD0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«Навантаження в спорті та їх вплив на організм спортсмена».</w:t>
            </w:r>
          </w:p>
        </w:tc>
      </w:tr>
    </w:tbl>
    <w:p w:rsidR="00B64A20" w:rsidRPr="006F6CF4" w:rsidRDefault="00B64A20" w:rsidP="00B64A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64A20" w:rsidRPr="006F6CF4" w:rsidSect="00571B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F4"/>
    <w:rsid w:val="00072176"/>
    <w:rsid w:val="001515A1"/>
    <w:rsid w:val="001B2DAC"/>
    <w:rsid w:val="00571B70"/>
    <w:rsid w:val="006F6CF4"/>
    <w:rsid w:val="008121CA"/>
    <w:rsid w:val="009105BE"/>
    <w:rsid w:val="00B64A20"/>
    <w:rsid w:val="00DD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DD0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DD0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2763</Words>
  <Characters>1576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2020-03-27T14:47:00Z</dcterms:created>
  <dcterms:modified xsi:type="dcterms:W3CDTF">2020-03-27T16:17:00Z</dcterms:modified>
</cp:coreProperties>
</file>